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委托书</w:t>
      </w:r>
    </w:p>
    <w:p>
      <w:pPr>
        <w:jc w:val="center"/>
        <w:rPr>
          <w:b/>
          <w:sz w:val="52"/>
          <w:szCs w:val="52"/>
        </w:rPr>
      </w:pPr>
    </w:p>
    <w:p>
      <w:pPr>
        <w:ind w:firstLine="700" w:firstLineChars="2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color w:val="FF0000"/>
          <w:sz w:val="28"/>
          <w:szCs w:val="28"/>
          <w:u w:val="single"/>
        </w:rPr>
        <w:t xml:space="preserve">   </w:t>
      </w:r>
      <w:r>
        <w:rPr>
          <w:rFonts w:hint="eastAsia"/>
          <w:color w:val="FF0000"/>
          <w:sz w:val="28"/>
          <w:szCs w:val="28"/>
          <w:u w:val="single"/>
          <w:lang w:eastAsia="zh-CN"/>
        </w:rPr>
        <w:t>张三</w:t>
      </w:r>
      <w:r>
        <w:rPr>
          <w:rFonts w:hint="eastAsia"/>
          <w:color w:val="FF0000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(身份证号</w:t>
      </w:r>
      <w:r>
        <w:rPr>
          <w:rFonts w:hint="eastAsia"/>
          <w:color w:val="FF0000"/>
          <w:sz w:val="28"/>
          <w:szCs w:val="28"/>
          <w:u w:val="single"/>
        </w:rPr>
        <w:t xml:space="preserve"> </w:t>
      </w:r>
      <w:r>
        <w:rPr>
          <w:rFonts w:hint="eastAsia"/>
          <w:color w:val="FF0000"/>
          <w:sz w:val="28"/>
          <w:szCs w:val="28"/>
          <w:u w:val="single"/>
        </w:rPr>
        <w:t xml:space="preserve"> 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331003100000000000</w:t>
      </w:r>
      <w:r>
        <w:rPr>
          <w:rFonts w:hint="eastAsia"/>
          <w:color w:val="FF0000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)为我单位代理人，查询</w:t>
      </w:r>
      <w:r>
        <w:rPr>
          <w:rFonts w:hint="eastAsia"/>
          <w:color w:val="FF0000"/>
          <w:sz w:val="28"/>
          <w:szCs w:val="28"/>
          <w:u w:val="single"/>
        </w:rPr>
        <w:t xml:space="preserve">         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******有限公司</w:t>
      </w:r>
      <w:r>
        <w:rPr>
          <w:rFonts w:hint="eastAsia"/>
          <w:color w:val="FF0000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名下的不动产登记信息及登记原始资料。代理人在上述事项内的有关签字我单位均予承认。代理人无转委托权，委托期限至该事项办结为止。</w:t>
      </w:r>
    </w:p>
    <w:p>
      <w:pPr>
        <w:ind w:firstLine="700" w:firstLineChars="250"/>
        <w:rPr>
          <w:sz w:val="28"/>
          <w:szCs w:val="28"/>
          <w:u w:val="single"/>
        </w:rPr>
      </w:pPr>
    </w:p>
    <w:p>
      <w:pPr>
        <w:ind w:firstLine="700" w:firstLineChars="250"/>
        <w:rPr>
          <w:sz w:val="28"/>
          <w:szCs w:val="28"/>
        </w:rPr>
      </w:pPr>
      <w:bookmarkStart w:id="0" w:name="_GoBack"/>
      <w:bookmarkEnd w:id="0"/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单位盖章：</w:t>
      </w:r>
    </w:p>
    <w:p>
      <w:pPr>
        <w:ind w:firstLine="700" w:firstLineChars="25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年     月   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56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8DE"/>
    <w:rsid w:val="000103DF"/>
    <w:rsid w:val="0004082E"/>
    <w:rsid w:val="0006474E"/>
    <w:rsid w:val="000A0A5F"/>
    <w:rsid w:val="001C08A5"/>
    <w:rsid w:val="001E6C18"/>
    <w:rsid w:val="00235AFE"/>
    <w:rsid w:val="00322D57"/>
    <w:rsid w:val="004408DE"/>
    <w:rsid w:val="005036EE"/>
    <w:rsid w:val="00553738"/>
    <w:rsid w:val="005C0296"/>
    <w:rsid w:val="00644160"/>
    <w:rsid w:val="006963C4"/>
    <w:rsid w:val="00722A85"/>
    <w:rsid w:val="008B3C51"/>
    <w:rsid w:val="008E5457"/>
    <w:rsid w:val="00992020"/>
    <w:rsid w:val="009A4D1D"/>
    <w:rsid w:val="00A704A0"/>
    <w:rsid w:val="00A70E29"/>
    <w:rsid w:val="00B13334"/>
    <w:rsid w:val="00BA47A6"/>
    <w:rsid w:val="00BE42F1"/>
    <w:rsid w:val="00CA29C1"/>
    <w:rsid w:val="00DB0F34"/>
    <w:rsid w:val="00F447BF"/>
    <w:rsid w:val="00F62CFB"/>
    <w:rsid w:val="43D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17</TotalTime>
  <ScaleCrop>false</ScaleCrop>
  <LinksUpToDate>false</LinksUpToDate>
  <CharactersWithSpaces>286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2016-10-12T07:31:00Z</dcterms:created>
  <dc:creator>admin</dc:creator>
  <cp:lastModifiedBy>陈二萌</cp:lastModifiedBy>
  <cp:lastPrinted>2017-01-05T02:30:00Z</cp:lastPrinted>
  <dcterms:modified xsi:type="dcterms:W3CDTF">2021-05-31T02:56:08Z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E158A151CDEA4817989997EBC02451CD</vt:lpwstr>
  </property>
</Properties>
</file>